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B120" w14:textId="77777777" w:rsidR="00BE2794" w:rsidRDefault="00A07D83" w:rsidP="00BE2794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609BE101" wp14:editId="32E594EC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95758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4CCFF" w14:textId="77777777" w:rsidR="004D6FA1" w:rsidRDefault="00BE2794" w:rsidP="00BE2794">
      <w:pPr>
        <w:jc w:val="center"/>
      </w:pPr>
      <w:r>
        <w:rPr>
          <w:cs/>
        </w:rPr>
        <w:t xml:space="preserve">     </w:t>
      </w:r>
    </w:p>
    <w:p w14:paraId="6AF95190" w14:textId="77777777" w:rsidR="000B6F29" w:rsidRPr="000B6F29" w:rsidRDefault="000B6F29" w:rsidP="00BE2794">
      <w:pPr>
        <w:jc w:val="center"/>
        <w:rPr>
          <w:sz w:val="16"/>
          <w:szCs w:val="16"/>
        </w:rPr>
      </w:pPr>
    </w:p>
    <w:p w14:paraId="79BAF61F" w14:textId="7181A71A" w:rsidR="008A2A1F" w:rsidRPr="000B6F29" w:rsidRDefault="00D845F8" w:rsidP="008A2A1F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ประกาศ</w:t>
      </w:r>
      <w:r w:rsidR="008A2A1F" w:rsidRPr="000B6F29">
        <w:rPr>
          <w:rFonts w:ascii="TH SarabunIT๙" w:hAnsi="TH SarabunIT๙" w:cs="TH SarabunIT๙"/>
          <w:sz w:val="36"/>
          <w:szCs w:val="36"/>
          <w:cs/>
        </w:rPr>
        <w:t>สถานีตำรวจภูธรฆ้องชัย</w:t>
      </w:r>
    </w:p>
    <w:p w14:paraId="2CEE4AE5" w14:textId="04F39FE0" w:rsidR="00D845F8" w:rsidRPr="00D845F8" w:rsidRDefault="00D845F8" w:rsidP="008A2A1F">
      <w:pPr>
        <w:jc w:val="center"/>
        <w:rPr>
          <w:rFonts w:ascii="TH SarabunIT๙" w:hAnsi="TH SarabunIT๙" w:cs="TH SarabunIT๙"/>
        </w:rPr>
      </w:pPr>
      <w:r w:rsidRPr="00D845F8">
        <w:rPr>
          <w:rFonts w:ascii="TH SarabunIT๙" w:hAnsi="TH SarabunIT๙" w:cs="TH SarabunIT๙"/>
          <w:cs/>
        </w:rPr>
        <w:t>เรื่อง ประกาศผู้ชนะการเสนอราคา การจัดซื้อ</w:t>
      </w:r>
      <w:r w:rsidR="006D6513">
        <w:rPr>
          <w:rFonts w:ascii="TH SarabunIT๙" w:hAnsi="TH SarabunIT๙" w:cs="TH SarabunIT๙" w:hint="cs"/>
          <w:cs/>
        </w:rPr>
        <w:t>วัสดุ</w:t>
      </w:r>
      <w:r w:rsidR="00647983">
        <w:rPr>
          <w:rFonts w:ascii="TH SarabunIT๙" w:hAnsi="TH SarabunIT๙" w:cs="TH SarabunIT๙" w:hint="cs"/>
          <w:cs/>
        </w:rPr>
        <w:t>สำนักงาน เพื่อใช้ในราชการ</w:t>
      </w:r>
      <w:r w:rsidRPr="00D845F8">
        <w:rPr>
          <w:rFonts w:ascii="TH SarabunIT๙" w:hAnsi="TH SarabunIT๙" w:cs="TH SarabunIT๙"/>
          <w:cs/>
        </w:rPr>
        <w:t xml:space="preserve"> ของสถานีตำรวจภูธรฆ้องชัย </w:t>
      </w:r>
    </w:p>
    <w:p w14:paraId="35773215" w14:textId="67808630" w:rsidR="008A2A1F" w:rsidRPr="00D845F8" w:rsidRDefault="00D845F8" w:rsidP="008A2A1F">
      <w:pPr>
        <w:jc w:val="center"/>
        <w:rPr>
          <w:rFonts w:ascii="TH SarabunIT๙" w:hAnsi="TH SarabunIT๙" w:cs="TH SarabunIT๙"/>
          <w:cs/>
        </w:rPr>
      </w:pPr>
      <w:r w:rsidRPr="00D845F8">
        <w:rPr>
          <w:rFonts w:ascii="TH SarabunIT๙" w:hAnsi="TH SarabunIT๙" w:cs="TH SarabunIT๙"/>
          <w:cs/>
        </w:rPr>
        <w:t xml:space="preserve">เดือน </w:t>
      </w:r>
      <w:r w:rsidR="00E658B1">
        <w:rPr>
          <w:rFonts w:ascii="TH SarabunIT๙" w:hAnsi="TH SarabunIT๙" w:cs="TH SarabunIT๙" w:hint="cs"/>
          <w:cs/>
        </w:rPr>
        <w:t>มีนาคม</w:t>
      </w:r>
      <w:r w:rsidRPr="00D845F8">
        <w:rPr>
          <w:rFonts w:ascii="TH SarabunIT๙" w:hAnsi="TH SarabunIT๙" w:cs="TH SarabunIT๙"/>
          <w:cs/>
        </w:rPr>
        <w:t xml:space="preserve"> 256</w:t>
      </w:r>
      <w:r w:rsidR="009818C3">
        <w:rPr>
          <w:rFonts w:ascii="TH SarabunIT๙" w:hAnsi="TH SarabunIT๙" w:cs="TH SarabunIT๙" w:hint="cs"/>
          <w:cs/>
        </w:rPr>
        <w:t>8</w:t>
      </w:r>
      <w:r w:rsidRPr="00D845F8">
        <w:rPr>
          <w:rFonts w:ascii="TH SarabunIT๙" w:hAnsi="TH SarabunIT๙" w:cs="TH SarabunIT๙"/>
          <w:cs/>
        </w:rPr>
        <w:t xml:space="preserve"> โดยวิธีเฉพาะเจาะจง</w:t>
      </w:r>
    </w:p>
    <w:p w14:paraId="32E96DD8" w14:textId="77777777" w:rsidR="004408C2" w:rsidRDefault="00067040" w:rsidP="004408C2">
      <w:pPr>
        <w:jc w:val="center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>**********************************</w:t>
      </w:r>
    </w:p>
    <w:p w14:paraId="142F8179" w14:textId="0F1253D6" w:rsidR="00B1477D" w:rsidRPr="006D6513" w:rsidRDefault="00647983" w:rsidP="006479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D845F8" w:rsidRPr="006D6513">
        <w:rPr>
          <w:rFonts w:ascii="TH SarabunIT๙" w:hAnsi="TH SarabunIT๙" w:cs="TH SarabunIT๙"/>
          <w:cs/>
        </w:rPr>
        <w:t>ตามที่สถานีตำรวจภูธรฆ้องชัย</w:t>
      </w:r>
      <w:r w:rsidR="004408C2" w:rsidRPr="006D6513">
        <w:rPr>
          <w:rFonts w:ascii="TH SarabunIT๙" w:hAnsi="TH SarabunIT๙" w:cs="TH SarabunIT๙"/>
          <w:cs/>
        </w:rPr>
        <w:t>มีโครง</w:t>
      </w:r>
      <w:r w:rsidR="006D6513" w:rsidRPr="00D845F8">
        <w:rPr>
          <w:rFonts w:ascii="TH SarabunIT๙" w:hAnsi="TH SarabunIT๙" w:cs="TH SarabunIT๙"/>
          <w:cs/>
        </w:rPr>
        <w:t>การ</w:t>
      </w:r>
      <w:r>
        <w:rPr>
          <w:rFonts w:ascii="TH SarabunIT๙" w:hAnsi="TH SarabunIT๙" w:cs="TH SarabunIT๙" w:hint="cs"/>
          <w:cs/>
        </w:rPr>
        <w:t xml:space="preserve"> </w:t>
      </w:r>
      <w:r w:rsidRPr="00D845F8">
        <w:rPr>
          <w:rFonts w:ascii="TH SarabunIT๙" w:hAnsi="TH SarabunIT๙" w:cs="TH SarabunIT๙"/>
          <w:cs/>
        </w:rPr>
        <w:t>การจัดซื้อ</w:t>
      </w:r>
      <w:r>
        <w:rPr>
          <w:rFonts w:ascii="TH SarabunIT๙" w:hAnsi="TH SarabunIT๙" w:cs="TH SarabunIT๙" w:hint="cs"/>
          <w:cs/>
        </w:rPr>
        <w:t xml:space="preserve">วัสดุสำนักงาน เพื่อใช้ในราชการ </w:t>
      </w:r>
      <w:r w:rsidR="004408C2" w:rsidRPr="006D6513">
        <w:rPr>
          <w:rFonts w:ascii="TH SarabunIT๙" w:hAnsi="TH SarabunIT๙" w:cs="TH SarabunIT๙"/>
          <w:cs/>
        </w:rPr>
        <w:t xml:space="preserve">ของสถานีตำรวจภูธรฆ้องชัย เดือน </w:t>
      </w:r>
      <w:r w:rsidR="00E658B1">
        <w:rPr>
          <w:rFonts w:ascii="TH SarabunIT๙" w:hAnsi="TH SarabunIT๙" w:cs="TH SarabunIT๙" w:hint="cs"/>
          <w:cs/>
        </w:rPr>
        <w:t>มีนาคม</w:t>
      </w:r>
      <w:r w:rsidR="004408C2" w:rsidRPr="006D6513">
        <w:rPr>
          <w:rFonts w:ascii="TH SarabunIT๙" w:hAnsi="TH SarabunIT๙" w:cs="TH SarabunIT๙"/>
          <w:cs/>
        </w:rPr>
        <w:t xml:space="preserve"> 256</w:t>
      </w:r>
      <w:r w:rsidR="009818C3">
        <w:rPr>
          <w:rFonts w:ascii="TH SarabunIT๙" w:hAnsi="TH SarabunIT๙" w:cs="TH SarabunIT๙" w:hint="cs"/>
          <w:cs/>
        </w:rPr>
        <w:t>8</w:t>
      </w:r>
      <w:r w:rsidR="004408C2" w:rsidRPr="006D6513">
        <w:rPr>
          <w:rFonts w:ascii="TH SarabunIT๙" w:hAnsi="TH SarabunIT๙" w:cs="TH SarabunIT๙"/>
          <w:cs/>
        </w:rPr>
        <w:t xml:space="preserve"> โดยวิธีเฉพาะเจาะจง</w:t>
      </w:r>
      <w:r w:rsidR="00CE0596" w:rsidRPr="006D6513">
        <w:rPr>
          <w:rFonts w:ascii="TH SarabunIT๙" w:hAnsi="TH SarabunIT๙" w:cs="TH SarabunIT๙"/>
          <w:cs/>
        </w:rPr>
        <w:t xml:space="preserve"> </w:t>
      </w:r>
      <w:r w:rsidR="00B1477D" w:rsidRPr="006D6513">
        <w:rPr>
          <w:rFonts w:ascii="TH SarabunIT๙" w:hAnsi="TH SarabunIT๙" w:cs="TH SarabunIT๙"/>
          <w:cs/>
        </w:rPr>
        <w:t>นั้น</w:t>
      </w:r>
    </w:p>
    <w:p w14:paraId="30B7D9E6" w14:textId="429CAB1E" w:rsidR="004408C2" w:rsidRPr="006D6513" w:rsidRDefault="004408C2" w:rsidP="004408C2">
      <w:pPr>
        <w:jc w:val="thaiDistribute"/>
        <w:rPr>
          <w:rFonts w:ascii="TH SarabunIT๙" w:hAnsi="TH SarabunIT๙" w:cs="TH SarabunIT๙"/>
          <w:cs/>
        </w:rPr>
      </w:pPr>
      <w:r w:rsidRPr="006D6513">
        <w:rPr>
          <w:rFonts w:ascii="TH SarabunIT๙" w:hAnsi="TH SarabunIT๙" w:cs="TH SarabunIT๙"/>
        </w:rPr>
        <w:tab/>
      </w:r>
      <w:r w:rsidRPr="006D6513">
        <w:rPr>
          <w:rFonts w:ascii="TH SarabunIT๙" w:hAnsi="TH SarabunIT๙" w:cs="TH SarabunIT๙"/>
        </w:rPr>
        <w:tab/>
      </w:r>
      <w:r w:rsidR="00647983" w:rsidRPr="00D845F8">
        <w:rPr>
          <w:rFonts w:ascii="TH SarabunIT๙" w:hAnsi="TH SarabunIT๙" w:cs="TH SarabunIT๙"/>
          <w:cs/>
        </w:rPr>
        <w:t>การจัดซื้อ</w:t>
      </w:r>
      <w:r w:rsidR="00647983">
        <w:rPr>
          <w:rFonts w:ascii="TH SarabunIT๙" w:hAnsi="TH SarabunIT๙" w:cs="TH SarabunIT๙" w:hint="cs"/>
          <w:cs/>
        </w:rPr>
        <w:t xml:space="preserve">วัสดุสำนักงานเพื่อใช้ในราชการ </w:t>
      </w:r>
      <w:r w:rsidRPr="006D6513">
        <w:rPr>
          <w:rFonts w:ascii="TH SarabunIT๙" w:hAnsi="TH SarabunIT๙" w:cs="TH SarabunIT๙"/>
          <w:cs/>
        </w:rPr>
        <w:t>ของสถานีตำรวจภูธรฆ้องชัย</w:t>
      </w:r>
      <w:r w:rsidR="006D6513" w:rsidRPr="006D6513">
        <w:rPr>
          <w:rFonts w:ascii="TH SarabunIT๙" w:hAnsi="TH SarabunIT๙" w:cs="TH SarabunIT๙"/>
          <w:cs/>
        </w:rPr>
        <w:t xml:space="preserve"> จำนวน 1 งวด ผู้ที่ได้รับคัดเลือกได้แก่ ห้างหุ้นส่วนจำกัด</w:t>
      </w:r>
      <w:r w:rsidR="00647983">
        <w:rPr>
          <w:rFonts w:ascii="TH SarabunIT๙" w:hAnsi="TH SarabunIT๙" w:cs="TH SarabunIT๙" w:hint="cs"/>
          <w:cs/>
        </w:rPr>
        <w:t xml:space="preserve"> คลังอักษร สำนักงานเลขที่ 336/3-4 ถนนภิรมย์ อำเภอเมือง จังหวัดกาฬสินธุ์ </w:t>
      </w:r>
      <w:r w:rsidR="006D6513" w:rsidRPr="006D6513">
        <w:rPr>
          <w:rFonts w:ascii="TH SarabunIT๙" w:hAnsi="TH SarabunIT๙" w:cs="TH SarabunIT๙"/>
          <w:cs/>
        </w:rPr>
        <w:t xml:space="preserve">โดยเสนอราคา เป็นเงินทั้งสิ้น จำนวน </w:t>
      </w:r>
      <w:r w:rsidR="009818C3" w:rsidRPr="009818C3">
        <w:rPr>
          <w:rFonts w:ascii="TH SarabunIT๙" w:hAnsi="TH SarabunIT๙" w:cs="TH SarabunIT๙"/>
        </w:rPr>
        <w:t>6</w:t>
      </w:r>
      <w:r w:rsidR="009818C3" w:rsidRPr="009818C3">
        <w:rPr>
          <w:rFonts w:ascii="TH SarabunIT๙" w:hAnsi="TH SarabunIT๙" w:cs="TH SarabunIT๙" w:hint="cs"/>
        </w:rPr>
        <w:t>,</w:t>
      </w:r>
      <w:r w:rsidR="009818C3" w:rsidRPr="009818C3">
        <w:rPr>
          <w:rFonts w:ascii="TH SarabunIT๙" w:hAnsi="TH SarabunIT๙" w:cs="TH SarabunIT๙"/>
        </w:rPr>
        <w:t>150.00</w:t>
      </w:r>
      <w:r w:rsidR="009818C3" w:rsidRPr="009818C3">
        <w:rPr>
          <w:rFonts w:ascii="TH SarabunIT๙" w:hAnsi="TH SarabunIT๙" w:cs="TH SarabunIT๙" w:hint="cs"/>
          <w:cs/>
        </w:rPr>
        <w:t xml:space="preserve"> บาท(หกพันหนึ่งร้อยห้าสิบบาทถ้วน) </w:t>
      </w:r>
      <w:r w:rsidR="006D6513" w:rsidRPr="006D6513">
        <w:rPr>
          <w:rFonts w:ascii="TH SarabunIT๙" w:hAnsi="TH SarabunIT๙" w:cs="TH SarabunIT๙"/>
          <w:cs/>
        </w:rPr>
        <w:t xml:space="preserve"> รวมภาษีมูลค่าเพิ่มและภาษีอื่น ค่าขนส่ง ค่าจดทะเบียน และค่าใช้จ่ายอื่น</w:t>
      </w:r>
      <w:r w:rsidR="006D6513">
        <w:rPr>
          <w:rFonts w:ascii="TH SarabunIT๙" w:hAnsi="TH SarabunIT๙" w:cs="TH SarabunIT๙" w:hint="cs"/>
          <w:cs/>
        </w:rPr>
        <w:t xml:space="preserve"> </w:t>
      </w:r>
      <w:r w:rsidR="006D6513" w:rsidRPr="006D6513">
        <w:rPr>
          <w:rFonts w:ascii="TH SarabunIT๙" w:hAnsi="TH SarabunIT๙" w:cs="TH SarabunIT๙"/>
          <w:cs/>
        </w:rPr>
        <w:t>ๆ ทั้งปวง</w:t>
      </w:r>
    </w:p>
    <w:p w14:paraId="1B228DA7" w14:textId="5A9127B0" w:rsidR="00CC0AD1" w:rsidRDefault="004408C2" w:rsidP="004408C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7A72C8FA" w14:textId="111B5857" w:rsidR="004C6BC5" w:rsidRDefault="002A6047" w:rsidP="00490E41">
      <w:pPr>
        <w:ind w:firstLine="720"/>
        <w:rPr>
          <w:rFonts w:ascii="TH SarabunIT๙" w:hAnsi="TH SarabunIT๙" w:cs="TH SarabunIT๙"/>
        </w:rPr>
      </w:pPr>
      <w:r w:rsidRPr="00B55463">
        <w:rPr>
          <w:rFonts w:ascii="TH SarabunIT๙" w:hAnsi="TH SarabunIT๙" w:cs="TH SarabunIT๙" w:hint="cs"/>
          <w:cs/>
        </w:rPr>
        <w:t xml:space="preserve">     </w:t>
      </w:r>
      <w:r w:rsidR="00BF56A6" w:rsidRPr="00B55463">
        <w:rPr>
          <w:rFonts w:ascii="TH SarabunIT๙" w:hAnsi="TH SarabunIT๙" w:cs="TH SarabunIT๙" w:hint="cs"/>
          <w:cs/>
        </w:rPr>
        <w:tab/>
      </w:r>
      <w:r w:rsidR="00BF56A6" w:rsidRPr="00B55463">
        <w:rPr>
          <w:rFonts w:ascii="TH SarabunIT๙" w:hAnsi="TH SarabunIT๙" w:cs="TH SarabunIT๙" w:hint="cs"/>
          <w:cs/>
        </w:rPr>
        <w:tab/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="006D6513">
        <w:rPr>
          <w:rFonts w:ascii="TH SarabunIT๙" w:hAnsi="TH SarabunIT๙" w:cs="TH SarabunIT๙" w:hint="cs"/>
          <w:cs/>
        </w:rPr>
        <w:t>ประกาศ</w:t>
      </w:r>
      <w:r w:rsidR="00D709CF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ณ  </w:t>
      </w:r>
      <w:r w:rsidR="00C742CC" w:rsidRPr="00B55463">
        <w:rPr>
          <w:rFonts w:ascii="TH SarabunIT๙" w:hAnsi="TH SarabunIT๙" w:cs="TH SarabunIT๙" w:hint="cs"/>
          <w:cs/>
        </w:rPr>
        <w:t xml:space="preserve"> </w:t>
      </w:r>
      <w:r w:rsidR="00BE2794" w:rsidRPr="00B55463">
        <w:rPr>
          <w:rFonts w:ascii="TH SarabunIT๙" w:hAnsi="TH SarabunIT๙" w:cs="TH SarabunIT๙"/>
          <w:cs/>
        </w:rPr>
        <w:t xml:space="preserve">วันที่  </w:t>
      </w:r>
      <w:r w:rsidR="00F9429A">
        <w:rPr>
          <w:rFonts w:ascii="TH SarabunIT๙" w:hAnsi="TH SarabunIT๙" w:cs="TH SarabunIT๙" w:hint="cs"/>
          <w:cs/>
        </w:rPr>
        <w:t xml:space="preserve"> </w:t>
      </w:r>
      <w:r w:rsidR="009818C3">
        <w:rPr>
          <w:rFonts w:ascii="TH SarabunIT๙" w:hAnsi="TH SarabunIT๙" w:cs="TH SarabunIT๙" w:hint="cs"/>
          <w:cs/>
        </w:rPr>
        <w:t>10</w:t>
      </w:r>
      <w:r w:rsidR="004964FB">
        <w:rPr>
          <w:rFonts w:ascii="TH SarabunIT๙" w:hAnsi="TH SarabunIT๙" w:cs="TH SarabunIT๙" w:hint="cs"/>
          <w:cs/>
        </w:rPr>
        <w:t xml:space="preserve"> </w:t>
      </w:r>
      <w:r w:rsidR="007713D1">
        <w:rPr>
          <w:rFonts w:ascii="TH SarabunIT๙" w:hAnsi="TH SarabunIT๙" w:cs="TH SarabunIT๙" w:hint="cs"/>
          <w:cs/>
        </w:rPr>
        <w:t xml:space="preserve"> </w:t>
      </w:r>
      <w:r w:rsidR="00E658B1">
        <w:rPr>
          <w:rFonts w:ascii="TH SarabunIT๙" w:hAnsi="TH SarabunIT๙" w:cs="TH SarabunIT๙" w:hint="cs"/>
          <w:cs/>
        </w:rPr>
        <w:t>มีนาคม</w:t>
      </w:r>
      <w:r w:rsidR="006D651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>พ.ศ. 25</w:t>
      </w:r>
      <w:r w:rsidR="00CC0AD1">
        <w:rPr>
          <w:rFonts w:ascii="TH SarabunIT๙" w:hAnsi="TH SarabunIT๙" w:cs="TH SarabunIT๙" w:hint="cs"/>
          <w:cs/>
        </w:rPr>
        <w:t>6</w:t>
      </w:r>
      <w:r w:rsidR="009818C3">
        <w:rPr>
          <w:rFonts w:ascii="TH SarabunIT๙" w:hAnsi="TH SarabunIT๙" w:cs="TH SarabunIT๙" w:hint="cs"/>
          <w:cs/>
        </w:rPr>
        <w:t>8</w:t>
      </w:r>
      <w:r w:rsidR="00BE2794" w:rsidRPr="00B55463">
        <w:rPr>
          <w:rFonts w:ascii="TH SarabunIT๙" w:hAnsi="TH SarabunIT๙" w:cs="TH SarabunIT๙"/>
          <w:cs/>
        </w:rPr>
        <w:t xml:space="preserve">                           </w:t>
      </w:r>
      <w:r w:rsidR="00B045EE" w:rsidRPr="00B55463">
        <w:rPr>
          <w:rFonts w:ascii="TH SarabunIT๙" w:hAnsi="TH SarabunIT๙" w:cs="TH SarabunIT๙" w:hint="cs"/>
          <w:cs/>
        </w:rPr>
        <w:t xml:space="preserve">                                 </w:t>
      </w:r>
      <w:r w:rsidR="00FD3A08" w:rsidRPr="00B55463">
        <w:rPr>
          <w:rFonts w:ascii="TH SarabunIT๙" w:hAnsi="TH SarabunIT๙" w:cs="TH SarabunIT๙" w:hint="cs"/>
          <w:cs/>
        </w:rPr>
        <w:t xml:space="preserve">  </w:t>
      </w:r>
      <w:r w:rsidR="00BE2794" w:rsidRPr="00B55463">
        <w:rPr>
          <w:rFonts w:ascii="TH SarabunIT๙" w:hAnsi="TH SarabunIT๙" w:cs="TH SarabunIT๙"/>
          <w:cs/>
        </w:rPr>
        <w:t xml:space="preserve">    </w:t>
      </w:r>
      <w:r w:rsidRPr="00B55463">
        <w:rPr>
          <w:rFonts w:ascii="TH SarabunIT๙" w:hAnsi="TH SarabunIT๙" w:cs="TH SarabunIT๙" w:hint="cs"/>
          <w:cs/>
        </w:rPr>
        <w:t xml:space="preserve">      </w:t>
      </w:r>
      <w:r w:rsidR="00BE2794" w:rsidRPr="00B55463">
        <w:rPr>
          <w:rFonts w:ascii="TH SarabunIT๙" w:hAnsi="TH SarabunIT๙" w:cs="TH SarabunIT๙"/>
          <w:cs/>
        </w:rPr>
        <w:t xml:space="preserve"> </w:t>
      </w:r>
      <w:r w:rsidR="004C6BC5" w:rsidRPr="00B55463">
        <w:rPr>
          <w:rFonts w:ascii="TH SarabunIT๙" w:hAnsi="TH SarabunIT๙" w:cs="TH SarabunIT๙" w:hint="cs"/>
          <w:cs/>
        </w:rPr>
        <w:t xml:space="preserve">                                       </w:t>
      </w:r>
      <w:r w:rsidR="004C6BC5" w:rsidRPr="00B55463">
        <w:rPr>
          <w:rFonts w:ascii="TH SarabunIT๙" w:hAnsi="TH SarabunIT๙" w:cs="TH SarabunIT๙"/>
          <w:cs/>
        </w:rPr>
        <w:t xml:space="preserve">    </w:t>
      </w:r>
      <w:r w:rsidR="004C6BC5" w:rsidRPr="00B55463">
        <w:rPr>
          <w:rFonts w:ascii="TH SarabunIT๙" w:hAnsi="TH SarabunIT๙" w:cs="TH SarabunIT๙" w:hint="cs"/>
          <w:cs/>
        </w:rPr>
        <w:t xml:space="preserve">      </w:t>
      </w:r>
      <w:r w:rsidR="004C6BC5" w:rsidRPr="00B55463">
        <w:rPr>
          <w:rFonts w:ascii="TH SarabunIT๙" w:hAnsi="TH SarabunIT๙" w:cs="TH SarabunIT๙"/>
          <w:cs/>
        </w:rPr>
        <w:t xml:space="preserve"> </w:t>
      </w:r>
    </w:p>
    <w:p w14:paraId="209513C9" w14:textId="7A3F778C" w:rsidR="004C6BC5" w:rsidRDefault="004C6BC5" w:rsidP="004C6BC5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พันตำรวจเอก</w:t>
      </w:r>
      <w:r w:rsidR="00490E41">
        <w:rPr>
          <w:noProof/>
        </w:rPr>
        <w:drawing>
          <wp:inline distT="0" distB="0" distL="0" distR="0" wp14:anchorId="6FDA2427" wp14:editId="737B0B04">
            <wp:extent cx="1493520" cy="732155"/>
            <wp:effectExtent l="0" t="0" r="0" b="0"/>
            <wp:docPr id="809226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2669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4CE54" w14:textId="13E5D723" w:rsidR="004C6BC5" w:rsidRPr="00B55463" w:rsidRDefault="004C6BC5" w:rsidP="004C6BC5">
      <w:pPr>
        <w:ind w:left="2160"/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ab/>
      </w:r>
      <w:r w:rsidRPr="00B554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 w:rsidRPr="00B55463">
        <w:rPr>
          <w:rFonts w:ascii="TH SarabunIT๙" w:hAnsi="TH SarabunIT๙" w:cs="TH SarabunIT๙"/>
          <w:cs/>
        </w:rPr>
        <w:t xml:space="preserve">( </w:t>
      </w:r>
      <w:r w:rsidR="00490E41">
        <w:rPr>
          <w:rFonts w:ascii="TH SarabunIT๙" w:hAnsi="TH SarabunIT๙" w:cs="TH SarabunIT๙" w:hint="cs"/>
          <w:cs/>
        </w:rPr>
        <w:t>ชัยพล  พลเยี่ยม</w:t>
      </w:r>
      <w:r w:rsidRPr="00B55463">
        <w:rPr>
          <w:rFonts w:ascii="TH SarabunIT๙" w:hAnsi="TH SarabunIT๙" w:cs="TH SarabunIT๙"/>
          <w:cs/>
        </w:rPr>
        <w:t xml:space="preserve"> )</w:t>
      </w:r>
    </w:p>
    <w:p w14:paraId="290C2ADC" w14:textId="77777777" w:rsidR="004C6BC5" w:rsidRPr="00B55463" w:rsidRDefault="004C6BC5" w:rsidP="004C6BC5">
      <w:pPr>
        <w:rPr>
          <w:rFonts w:ascii="TH SarabunIT๙" w:hAnsi="TH SarabunIT๙" w:cs="TH SarabunIT๙"/>
          <w:cs/>
        </w:rPr>
      </w:pPr>
      <w:r w:rsidRPr="00B55463">
        <w:rPr>
          <w:rFonts w:ascii="TH SarabunIT๙" w:hAnsi="TH SarabunIT๙" w:cs="TH SarabunIT๙"/>
          <w:cs/>
        </w:rPr>
        <w:t xml:space="preserve">                                        </w:t>
      </w:r>
      <w:r w:rsidRPr="00B55463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      </w:t>
      </w:r>
      <w:r w:rsidRPr="00B55463">
        <w:rPr>
          <w:rFonts w:ascii="TH SarabunIT๙" w:hAnsi="TH SarabunIT๙" w:cs="TH SarabunIT๙" w:hint="cs"/>
          <w:cs/>
        </w:rPr>
        <w:t xml:space="preserve"> </w:t>
      </w:r>
      <w:r w:rsidRPr="00B55463">
        <w:rPr>
          <w:rFonts w:ascii="TH SarabunIT๙" w:hAnsi="TH SarabunIT๙" w:cs="TH SarabunIT๙"/>
          <w:cs/>
        </w:rPr>
        <w:t>ผู้กำกับการสถานีตำรวจภูธรฆ้องชัย</w:t>
      </w:r>
    </w:p>
    <w:p w14:paraId="4A7E0BEA" w14:textId="04EC5B2F" w:rsidR="00BE2794" w:rsidRPr="00B55463" w:rsidRDefault="00BE2794" w:rsidP="004C6BC5">
      <w:pPr>
        <w:ind w:left="2160" w:firstLine="720"/>
        <w:rPr>
          <w:rFonts w:ascii="TH SarabunIT๙" w:hAnsi="TH SarabunIT๙" w:cs="TH SarabunIT๙"/>
          <w:cs/>
        </w:rPr>
      </w:pPr>
    </w:p>
    <w:sectPr w:rsidR="00BE2794" w:rsidRPr="00B55463" w:rsidSect="006D6513">
      <w:pgSz w:w="11906" w:h="16838"/>
      <w:pgMar w:top="1440" w:right="991" w:bottom="1440" w:left="1440" w:header="709" w:footer="709" w:gutter="227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84B"/>
    <w:multiLevelType w:val="hybridMultilevel"/>
    <w:tmpl w:val="5212EAC8"/>
    <w:lvl w:ilvl="0" w:tplc="BFA253B8">
      <w:start w:val="9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A5C0F64"/>
    <w:multiLevelType w:val="hybridMultilevel"/>
    <w:tmpl w:val="A84266DA"/>
    <w:lvl w:ilvl="0" w:tplc="BC46627C">
      <w:start w:val="1"/>
      <w:numFmt w:val="thaiNumbers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" w15:restartNumberingAfterBreak="0">
    <w:nsid w:val="1A6E1B13"/>
    <w:multiLevelType w:val="hybridMultilevel"/>
    <w:tmpl w:val="C5B09AC2"/>
    <w:lvl w:ilvl="0" w:tplc="0108EA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B65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996C88"/>
    <w:multiLevelType w:val="hybridMultilevel"/>
    <w:tmpl w:val="C0F029CE"/>
    <w:lvl w:ilvl="0" w:tplc="978A20BA">
      <w:start w:val="1"/>
      <w:numFmt w:val="thaiNumbers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5" w15:restartNumberingAfterBreak="0">
    <w:nsid w:val="35217574"/>
    <w:multiLevelType w:val="hybridMultilevel"/>
    <w:tmpl w:val="FD3CA236"/>
    <w:lvl w:ilvl="0" w:tplc="794837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566C8"/>
    <w:multiLevelType w:val="hybridMultilevel"/>
    <w:tmpl w:val="A6EE9D70"/>
    <w:lvl w:ilvl="0" w:tplc="0D28F4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4258EA"/>
    <w:multiLevelType w:val="hybridMultilevel"/>
    <w:tmpl w:val="54AE2C0E"/>
    <w:lvl w:ilvl="0" w:tplc="5CCC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A2591"/>
    <w:multiLevelType w:val="hybridMultilevel"/>
    <w:tmpl w:val="923EEAB4"/>
    <w:lvl w:ilvl="0" w:tplc="E0D26B4A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917205818">
    <w:abstractNumId w:val="5"/>
  </w:num>
  <w:num w:numId="2" w16cid:durableId="1471635899">
    <w:abstractNumId w:val="0"/>
  </w:num>
  <w:num w:numId="3" w16cid:durableId="1114984652">
    <w:abstractNumId w:val="8"/>
  </w:num>
  <w:num w:numId="4" w16cid:durableId="831021226">
    <w:abstractNumId w:val="4"/>
  </w:num>
  <w:num w:numId="5" w16cid:durableId="1013923048">
    <w:abstractNumId w:val="1"/>
  </w:num>
  <w:num w:numId="6" w16cid:durableId="19286760">
    <w:abstractNumId w:val="3"/>
  </w:num>
  <w:num w:numId="7" w16cid:durableId="1865245378">
    <w:abstractNumId w:val="6"/>
  </w:num>
  <w:num w:numId="8" w16cid:durableId="1185174868">
    <w:abstractNumId w:val="2"/>
  </w:num>
  <w:num w:numId="9" w16cid:durableId="1245408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017BD"/>
    <w:rsid w:val="0000681F"/>
    <w:rsid w:val="00012C84"/>
    <w:rsid w:val="00032807"/>
    <w:rsid w:val="00044187"/>
    <w:rsid w:val="000446A7"/>
    <w:rsid w:val="00046136"/>
    <w:rsid w:val="00047F9B"/>
    <w:rsid w:val="000545FA"/>
    <w:rsid w:val="000623E3"/>
    <w:rsid w:val="00066FAC"/>
    <w:rsid w:val="00067040"/>
    <w:rsid w:val="00073F5C"/>
    <w:rsid w:val="000755E7"/>
    <w:rsid w:val="00076B5A"/>
    <w:rsid w:val="00082211"/>
    <w:rsid w:val="00090765"/>
    <w:rsid w:val="00091618"/>
    <w:rsid w:val="000A0543"/>
    <w:rsid w:val="000A28F5"/>
    <w:rsid w:val="000B2B80"/>
    <w:rsid w:val="000B31E7"/>
    <w:rsid w:val="000B6F29"/>
    <w:rsid w:val="000D7545"/>
    <w:rsid w:val="000D7D45"/>
    <w:rsid w:val="000F0359"/>
    <w:rsid w:val="000F432D"/>
    <w:rsid w:val="00104576"/>
    <w:rsid w:val="001150D9"/>
    <w:rsid w:val="0013605D"/>
    <w:rsid w:val="00157136"/>
    <w:rsid w:val="001665BB"/>
    <w:rsid w:val="001763BF"/>
    <w:rsid w:val="0018163C"/>
    <w:rsid w:val="0018392B"/>
    <w:rsid w:val="001954AF"/>
    <w:rsid w:val="001A3B26"/>
    <w:rsid w:val="001B12D2"/>
    <w:rsid w:val="001B31DC"/>
    <w:rsid w:val="001C6B65"/>
    <w:rsid w:val="001D13A4"/>
    <w:rsid w:val="001D4FBF"/>
    <w:rsid w:val="001E647F"/>
    <w:rsid w:val="001F1B3A"/>
    <w:rsid w:val="001F321F"/>
    <w:rsid w:val="001F7F03"/>
    <w:rsid w:val="00201619"/>
    <w:rsid w:val="00204509"/>
    <w:rsid w:val="00213128"/>
    <w:rsid w:val="0021337B"/>
    <w:rsid w:val="00225B80"/>
    <w:rsid w:val="00231039"/>
    <w:rsid w:val="0023315D"/>
    <w:rsid w:val="00234B99"/>
    <w:rsid w:val="00241B57"/>
    <w:rsid w:val="00250CE0"/>
    <w:rsid w:val="0025253E"/>
    <w:rsid w:val="00274CDD"/>
    <w:rsid w:val="00277BDC"/>
    <w:rsid w:val="00281956"/>
    <w:rsid w:val="002843B8"/>
    <w:rsid w:val="00295DC6"/>
    <w:rsid w:val="002962B6"/>
    <w:rsid w:val="002A3114"/>
    <w:rsid w:val="002A6047"/>
    <w:rsid w:val="002B4D9D"/>
    <w:rsid w:val="002D042F"/>
    <w:rsid w:val="002D4F72"/>
    <w:rsid w:val="002D6E6A"/>
    <w:rsid w:val="002E4217"/>
    <w:rsid w:val="002E73F6"/>
    <w:rsid w:val="003132AD"/>
    <w:rsid w:val="00316632"/>
    <w:rsid w:val="00316C0E"/>
    <w:rsid w:val="00317B3B"/>
    <w:rsid w:val="0032525C"/>
    <w:rsid w:val="00345652"/>
    <w:rsid w:val="0035042E"/>
    <w:rsid w:val="00350800"/>
    <w:rsid w:val="003539FB"/>
    <w:rsid w:val="00364AF0"/>
    <w:rsid w:val="00364B80"/>
    <w:rsid w:val="00365FBC"/>
    <w:rsid w:val="00386478"/>
    <w:rsid w:val="0038732B"/>
    <w:rsid w:val="00395BCB"/>
    <w:rsid w:val="003B3FD0"/>
    <w:rsid w:val="003B48DA"/>
    <w:rsid w:val="003B50D3"/>
    <w:rsid w:val="003B5D1A"/>
    <w:rsid w:val="003B701E"/>
    <w:rsid w:val="003C161D"/>
    <w:rsid w:val="003C3435"/>
    <w:rsid w:val="003C46AB"/>
    <w:rsid w:val="003C6741"/>
    <w:rsid w:val="003C7EB4"/>
    <w:rsid w:val="003D29EC"/>
    <w:rsid w:val="003D5DE4"/>
    <w:rsid w:val="003E43E8"/>
    <w:rsid w:val="003E4A6E"/>
    <w:rsid w:val="003E6BE2"/>
    <w:rsid w:val="003E74BC"/>
    <w:rsid w:val="00415F13"/>
    <w:rsid w:val="004200B6"/>
    <w:rsid w:val="00421F7B"/>
    <w:rsid w:val="00422A85"/>
    <w:rsid w:val="00426EFB"/>
    <w:rsid w:val="0044059B"/>
    <w:rsid w:val="004408C2"/>
    <w:rsid w:val="00446555"/>
    <w:rsid w:val="00446975"/>
    <w:rsid w:val="0045697C"/>
    <w:rsid w:val="00456B13"/>
    <w:rsid w:val="00456DD3"/>
    <w:rsid w:val="00462C47"/>
    <w:rsid w:val="00463D34"/>
    <w:rsid w:val="00465C9D"/>
    <w:rsid w:val="00474642"/>
    <w:rsid w:val="00490E41"/>
    <w:rsid w:val="004964FB"/>
    <w:rsid w:val="004A0996"/>
    <w:rsid w:val="004A5130"/>
    <w:rsid w:val="004B3559"/>
    <w:rsid w:val="004B3A76"/>
    <w:rsid w:val="004B5543"/>
    <w:rsid w:val="004C6BC5"/>
    <w:rsid w:val="004C7545"/>
    <w:rsid w:val="004D4457"/>
    <w:rsid w:val="004D66F3"/>
    <w:rsid w:val="004D6FA1"/>
    <w:rsid w:val="004E04D3"/>
    <w:rsid w:val="004E2C15"/>
    <w:rsid w:val="004F2342"/>
    <w:rsid w:val="004F3F16"/>
    <w:rsid w:val="005136FF"/>
    <w:rsid w:val="00513C95"/>
    <w:rsid w:val="0051755E"/>
    <w:rsid w:val="00532291"/>
    <w:rsid w:val="00536C29"/>
    <w:rsid w:val="005553BE"/>
    <w:rsid w:val="005600DE"/>
    <w:rsid w:val="00565429"/>
    <w:rsid w:val="00570487"/>
    <w:rsid w:val="0057244D"/>
    <w:rsid w:val="005825D7"/>
    <w:rsid w:val="00584E1D"/>
    <w:rsid w:val="0058623E"/>
    <w:rsid w:val="00590333"/>
    <w:rsid w:val="00591460"/>
    <w:rsid w:val="00593AE6"/>
    <w:rsid w:val="005A1A73"/>
    <w:rsid w:val="005B3239"/>
    <w:rsid w:val="005B42A2"/>
    <w:rsid w:val="005B4B19"/>
    <w:rsid w:val="005C17E6"/>
    <w:rsid w:val="005C3356"/>
    <w:rsid w:val="005C51A6"/>
    <w:rsid w:val="005E1850"/>
    <w:rsid w:val="005E20D8"/>
    <w:rsid w:val="005E7AF2"/>
    <w:rsid w:val="005F6068"/>
    <w:rsid w:val="0061334A"/>
    <w:rsid w:val="00615096"/>
    <w:rsid w:val="00616A20"/>
    <w:rsid w:val="006255E4"/>
    <w:rsid w:val="0063213A"/>
    <w:rsid w:val="0063648B"/>
    <w:rsid w:val="00636AF4"/>
    <w:rsid w:val="00645A99"/>
    <w:rsid w:val="0064746E"/>
    <w:rsid w:val="00647983"/>
    <w:rsid w:val="00655149"/>
    <w:rsid w:val="00656E1F"/>
    <w:rsid w:val="0065723A"/>
    <w:rsid w:val="0066396B"/>
    <w:rsid w:val="00665B21"/>
    <w:rsid w:val="00672E8A"/>
    <w:rsid w:val="00685852"/>
    <w:rsid w:val="006A58D6"/>
    <w:rsid w:val="006B0697"/>
    <w:rsid w:val="006B1046"/>
    <w:rsid w:val="006B4FA3"/>
    <w:rsid w:val="006B5B03"/>
    <w:rsid w:val="006C1865"/>
    <w:rsid w:val="006C7662"/>
    <w:rsid w:val="006D0059"/>
    <w:rsid w:val="006D07DD"/>
    <w:rsid w:val="006D4E4D"/>
    <w:rsid w:val="006D6513"/>
    <w:rsid w:val="006E4425"/>
    <w:rsid w:val="006F5980"/>
    <w:rsid w:val="00703142"/>
    <w:rsid w:val="00703787"/>
    <w:rsid w:val="00704F8A"/>
    <w:rsid w:val="00733F0F"/>
    <w:rsid w:val="007520CE"/>
    <w:rsid w:val="0075380D"/>
    <w:rsid w:val="007544F1"/>
    <w:rsid w:val="00756263"/>
    <w:rsid w:val="0075738A"/>
    <w:rsid w:val="007624E7"/>
    <w:rsid w:val="007713D1"/>
    <w:rsid w:val="007A6374"/>
    <w:rsid w:val="007B0DEF"/>
    <w:rsid w:val="007B4287"/>
    <w:rsid w:val="007C0020"/>
    <w:rsid w:val="007C1D86"/>
    <w:rsid w:val="007D1403"/>
    <w:rsid w:val="007D1F57"/>
    <w:rsid w:val="007D5574"/>
    <w:rsid w:val="007E4E71"/>
    <w:rsid w:val="007F2924"/>
    <w:rsid w:val="007F3A70"/>
    <w:rsid w:val="007F6201"/>
    <w:rsid w:val="007F6D23"/>
    <w:rsid w:val="00801C81"/>
    <w:rsid w:val="00803564"/>
    <w:rsid w:val="008106AF"/>
    <w:rsid w:val="00824021"/>
    <w:rsid w:val="008316B0"/>
    <w:rsid w:val="00831F77"/>
    <w:rsid w:val="00832D05"/>
    <w:rsid w:val="00835720"/>
    <w:rsid w:val="00843BF0"/>
    <w:rsid w:val="00847A08"/>
    <w:rsid w:val="00854AD6"/>
    <w:rsid w:val="00864056"/>
    <w:rsid w:val="00882B56"/>
    <w:rsid w:val="00884620"/>
    <w:rsid w:val="008847F0"/>
    <w:rsid w:val="00886200"/>
    <w:rsid w:val="0089132A"/>
    <w:rsid w:val="008959AF"/>
    <w:rsid w:val="008976BF"/>
    <w:rsid w:val="008A2A1F"/>
    <w:rsid w:val="008B7143"/>
    <w:rsid w:val="008D02DF"/>
    <w:rsid w:val="008D73B8"/>
    <w:rsid w:val="008E78C5"/>
    <w:rsid w:val="008F32C3"/>
    <w:rsid w:val="008F489B"/>
    <w:rsid w:val="00900F7B"/>
    <w:rsid w:val="0090641D"/>
    <w:rsid w:val="00907474"/>
    <w:rsid w:val="009129DE"/>
    <w:rsid w:val="00912A71"/>
    <w:rsid w:val="0092580A"/>
    <w:rsid w:val="00940F1D"/>
    <w:rsid w:val="00957E7A"/>
    <w:rsid w:val="00961836"/>
    <w:rsid w:val="009628E8"/>
    <w:rsid w:val="00965440"/>
    <w:rsid w:val="009713A0"/>
    <w:rsid w:val="009731CE"/>
    <w:rsid w:val="0098029A"/>
    <w:rsid w:val="009818C3"/>
    <w:rsid w:val="009957F1"/>
    <w:rsid w:val="009A1B66"/>
    <w:rsid w:val="009B3A86"/>
    <w:rsid w:val="009C03C4"/>
    <w:rsid w:val="009C3C69"/>
    <w:rsid w:val="009C57CC"/>
    <w:rsid w:val="009D035D"/>
    <w:rsid w:val="009D5019"/>
    <w:rsid w:val="009D5466"/>
    <w:rsid w:val="009E74D4"/>
    <w:rsid w:val="009F538C"/>
    <w:rsid w:val="00A0027D"/>
    <w:rsid w:val="00A00980"/>
    <w:rsid w:val="00A03044"/>
    <w:rsid w:val="00A07D83"/>
    <w:rsid w:val="00A16DC5"/>
    <w:rsid w:val="00A17DCA"/>
    <w:rsid w:val="00A3541B"/>
    <w:rsid w:val="00A36FE5"/>
    <w:rsid w:val="00A41EC2"/>
    <w:rsid w:val="00A52363"/>
    <w:rsid w:val="00A626E2"/>
    <w:rsid w:val="00A700C0"/>
    <w:rsid w:val="00A80545"/>
    <w:rsid w:val="00A8057C"/>
    <w:rsid w:val="00A837FE"/>
    <w:rsid w:val="00A8654E"/>
    <w:rsid w:val="00A878DE"/>
    <w:rsid w:val="00A964B2"/>
    <w:rsid w:val="00A97C5B"/>
    <w:rsid w:val="00AB54BD"/>
    <w:rsid w:val="00AC519B"/>
    <w:rsid w:val="00AC5809"/>
    <w:rsid w:val="00AD206A"/>
    <w:rsid w:val="00AE0CBC"/>
    <w:rsid w:val="00AE0E8E"/>
    <w:rsid w:val="00AE16A1"/>
    <w:rsid w:val="00AE72D1"/>
    <w:rsid w:val="00B02F29"/>
    <w:rsid w:val="00B0310E"/>
    <w:rsid w:val="00B045EE"/>
    <w:rsid w:val="00B04710"/>
    <w:rsid w:val="00B11622"/>
    <w:rsid w:val="00B1477D"/>
    <w:rsid w:val="00B152C3"/>
    <w:rsid w:val="00B23CCD"/>
    <w:rsid w:val="00B32C0B"/>
    <w:rsid w:val="00B3585F"/>
    <w:rsid w:val="00B36F88"/>
    <w:rsid w:val="00B41EDC"/>
    <w:rsid w:val="00B4413F"/>
    <w:rsid w:val="00B456B9"/>
    <w:rsid w:val="00B52DDA"/>
    <w:rsid w:val="00B53C9E"/>
    <w:rsid w:val="00B54D85"/>
    <w:rsid w:val="00B55463"/>
    <w:rsid w:val="00B65B5A"/>
    <w:rsid w:val="00B77E6A"/>
    <w:rsid w:val="00B8048A"/>
    <w:rsid w:val="00B9304B"/>
    <w:rsid w:val="00BA5568"/>
    <w:rsid w:val="00BC7732"/>
    <w:rsid w:val="00BD0377"/>
    <w:rsid w:val="00BE0988"/>
    <w:rsid w:val="00BE2794"/>
    <w:rsid w:val="00BE55B8"/>
    <w:rsid w:val="00BE799B"/>
    <w:rsid w:val="00BF37A8"/>
    <w:rsid w:val="00BF56A6"/>
    <w:rsid w:val="00C10A1F"/>
    <w:rsid w:val="00C25AC7"/>
    <w:rsid w:val="00C335F5"/>
    <w:rsid w:val="00C34FBE"/>
    <w:rsid w:val="00C37804"/>
    <w:rsid w:val="00C46F1D"/>
    <w:rsid w:val="00C51524"/>
    <w:rsid w:val="00C528DE"/>
    <w:rsid w:val="00C52C94"/>
    <w:rsid w:val="00C53298"/>
    <w:rsid w:val="00C665AC"/>
    <w:rsid w:val="00C742CC"/>
    <w:rsid w:val="00C86B74"/>
    <w:rsid w:val="00CA0F8D"/>
    <w:rsid w:val="00CA4D85"/>
    <w:rsid w:val="00CB151A"/>
    <w:rsid w:val="00CC0AD1"/>
    <w:rsid w:val="00CC0CF5"/>
    <w:rsid w:val="00CC23A0"/>
    <w:rsid w:val="00CC7180"/>
    <w:rsid w:val="00CD1FDE"/>
    <w:rsid w:val="00CD3804"/>
    <w:rsid w:val="00CE0596"/>
    <w:rsid w:val="00CE0FDA"/>
    <w:rsid w:val="00CE4CCE"/>
    <w:rsid w:val="00CE56AC"/>
    <w:rsid w:val="00CE733E"/>
    <w:rsid w:val="00CF02DB"/>
    <w:rsid w:val="00D03D94"/>
    <w:rsid w:val="00D101C1"/>
    <w:rsid w:val="00D221B9"/>
    <w:rsid w:val="00D23050"/>
    <w:rsid w:val="00D526A2"/>
    <w:rsid w:val="00D53A2B"/>
    <w:rsid w:val="00D638AF"/>
    <w:rsid w:val="00D67E59"/>
    <w:rsid w:val="00D709CF"/>
    <w:rsid w:val="00D71041"/>
    <w:rsid w:val="00D770D8"/>
    <w:rsid w:val="00D7723D"/>
    <w:rsid w:val="00D77E46"/>
    <w:rsid w:val="00D8098F"/>
    <w:rsid w:val="00D8156C"/>
    <w:rsid w:val="00D845F8"/>
    <w:rsid w:val="00D87BFD"/>
    <w:rsid w:val="00D87C07"/>
    <w:rsid w:val="00D916FF"/>
    <w:rsid w:val="00D92027"/>
    <w:rsid w:val="00DA219D"/>
    <w:rsid w:val="00DA24CE"/>
    <w:rsid w:val="00DA500A"/>
    <w:rsid w:val="00DA6CFB"/>
    <w:rsid w:val="00DA7B1A"/>
    <w:rsid w:val="00DA7CCF"/>
    <w:rsid w:val="00DB02B4"/>
    <w:rsid w:val="00DB0F36"/>
    <w:rsid w:val="00DB1321"/>
    <w:rsid w:val="00DB54C2"/>
    <w:rsid w:val="00DC68FB"/>
    <w:rsid w:val="00DD0E18"/>
    <w:rsid w:val="00DE636D"/>
    <w:rsid w:val="00DE6E8B"/>
    <w:rsid w:val="00DE74FA"/>
    <w:rsid w:val="00DF2197"/>
    <w:rsid w:val="00DF626A"/>
    <w:rsid w:val="00E04ECD"/>
    <w:rsid w:val="00E06560"/>
    <w:rsid w:val="00E162FC"/>
    <w:rsid w:val="00E16BD2"/>
    <w:rsid w:val="00E22E78"/>
    <w:rsid w:val="00E262F5"/>
    <w:rsid w:val="00E34050"/>
    <w:rsid w:val="00E3776D"/>
    <w:rsid w:val="00E53B8D"/>
    <w:rsid w:val="00E56DE0"/>
    <w:rsid w:val="00E60D82"/>
    <w:rsid w:val="00E61605"/>
    <w:rsid w:val="00E658B1"/>
    <w:rsid w:val="00E676F6"/>
    <w:rsid w:val="00E75719"/>
    <w:rsid w:val="00E93F48"/>
    <w:rsid w:val="00E94D33"/>
    <w:rsid w:val="00EA0134"/>
    <w:rsid w:val="00EB3F4A"/>
    <w:rsid w:val="00EB6556"/>
    <w:rsid w:val="00EC1259"/>
    <w:rsid w:val="00F00A3A"/>
    <w:rsid w:val="00F03614"/>
    <w:rsid w:val="00F07CDD"/>
    <w:rsid w:val="00F07E7F"/>
    <w:rsid w:val="00F31D9C"/>
    <w:rsid w:val="00F435A4"/>
    <w:rsid w:val="00F62327"/>
    <w:rsid w:val="00F720AB"/>
    <w:rsid w:val="00F86245"/>
    <w:rsid w:val="00F9429A"/>
    <w:rsid w:val="00FD3A08"/>
    <w:rsid w:val="00FE186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5CE9"/>
  <w15:docId w15:val="{AAB727F1-6D57-4886-BA6C-DBB8D49F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794"/>
    <w:rPr>
      <w:rFonts w:ascii="Angsana New" w:eastAsia="SimSun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41EC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41EC2"/>
    <w:rPr>
      <w:rFonts w:ascii="Tahoma" w:eastAsia="SimSun" w:hAnsi="Tahoma"/>
      <w:sz w:val="16"/>
      <w:lang w:eastAsia="zh-CN"/>
    </w:rPr>
  </w:style>
  <w:style w:type="paragraph" w:styleId="Title">
    <w:name w:val="Title"/>
    <w:basedOn w:val="Normal"/>
    <w:link w:val="TitleChar"/>
    <w:qFormat/>
    <w:rsid w:val="008A2A1F"/>
    <w:pPr>
      <w:jc w:val="center"/>
    </w:pPr>
    <w:rPr>
      <w:rFonts w:ascii="AngsanaUPC" w:eastAsia="Cordia New" w:hAnsi="AngsanaUPC" w:cs="AngsanaUPC"/>
    </w:rPr>
  </w:style>
  <w:style w:type="character" w:customStyle="1" w:styleId="TitleChar">
    <w:name w:val="Title Char"/>
    <w:basedOn w:val="DefaultParagraphFont"/>
    <w:link w:val="Title"/>
    <w:rsid w:val="008A2A1F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7520CE"/>
    <w:pPr>
      <w:ind w:left="720"/>
      <w:contextualSpacing/>
    </w:pPr>
    <w:rPr>
      <w:szCs w:val="40"/>
    </w:rPr>
  </w:style>
  <w:style w:type="character" w:customStyle="1" w:styleId="hgkelc">
    <w:name w:val="hgkelc"/>
    <w:basedOn w:val="DefaultParagraphFont"/>
    <w:rsid w:val="00D1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Asus</cp:lastModifiedBy>
  <cp:revision>4</cp:revision>
  <cp:lastPrinted>2022-03-15T07:45:00Z</cp:lastPrinted>
  <dcterms:created xsi:type="dcterms:W3CDTF">2024-03-29T05:25:00Z</dcterms:created>
  <dcterms:modified xsi:type="dcterms:W3CDTF">2025-03-25T03:00:00Z</dcterms:modified>
</cp:coreProperties>
</file>